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F1" w:rsidRPr="00D73632" w:rsidRDefault="001B13F1" w:rsidP="001B13F1">
      <w:pPr>
        <w:pStyle w:val="1"/>
        <w:jc w:val="center"/>
        <w:rPr>
          <w:rFonts w:ascii="Times New Roman" w:hAnsi="Times New Roman" w:cs="Times New Roman"/>
          <w:i/>
        </w:rPr>
      </w:pPr>
      <w:r w:rsidRPr="00D73632">
        <w:rPr>
          <w:rFonts w:ascii="Times New Roman" w:hAnsi="Times New Roman" w:cs="Times New Roman"/>
          <w:i/>
        </w:rPr>
        <w:t xml:space="preserve">Р Е </w:t>
      </w:r>
      <w:proofErr w:type="spellStart"/>
      <w:proofErr w:type="gramStart"/>
      <w:r w:rsidRPr="00D73632">
        <w:rPr>
          <w:rFonts w:ascii="Times New Roman" w:hAnsi="Times New Roman" w:cs="Times New Roman"/>
          <w:i/>
        </w:rPr>
        <w:t>Е</w:t>
      </w:r>
      <w:proofErr w:type="spellEnd"/>
      <w:proofErr w:type="gramEnd"/>
      <w:r w:rsidRPr="00D73632">
        <w:rPr>
          <w:rFonts w:ascii="Times New Roman" w:hAnsi="Times New Roman" w:cs="Times New Roman"/>
          <w:i/>
        </w:rPr>
        <w:t xml:space="preserve"> С Т Р</w:t>
      </w:r>
    </w:p>
    <w:p w:rsidR="00B61E34" w:rsidRDefault="00B61E34" w:rsidP="00B61E34">
      <w:pPr>
        <w:pStyle w:val="1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Объектов недвижимости находящихся в муниципальной собственности</w:t>
      </w:r>
    </w:p>
    <w:p w:rsidR="001B13F1" w:rsidRDefault="001B13F1" w:rsidP="00B61E34">
      <w:pPr>
        <w:pStyle w:val="1"/>
        <w:contextualSpacing/>
        <w:jc w:val="center"/>
        <w:rPr>
          <w:rFonts w:ascii="Times New Roman" w:hAnsi="Times New Roman" w:cs="Times New Roman"/>
          <w:i/>
        </w:rPr>
      </w:pPr>
      <w:r w:rsidRPr="00D7363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городского поселения «Ключевское</w:t>
      </w:r>
      <w:r w:rsidRPr="00D73632">
        <w:rPr>
          <w:rFonts w:ascii="Times New Roman" w:hAnsi="Times New Roman" w:cs="Times New Roman"/>
          <w:i/>
        </w:rPr>
        <w:t>»</w:t>
      </w:r>
      <w:r w:rsidR="00205356">
        <w:rPr>
          <w:rFonts w:ascii="Times New Roman" w:hAnsi="Times New Roman" w:cs="Times New Roman"/>
          <w:i/>
        </w:rPr>
        <w:t xml:space="preserve"> по состоянию на 01.01.2020г.</w:t>
      </w:r>
    </w:p>
    <w:p w:rsidR="009D300E" w:rsidRDefault="009D300E"/>
    <w:p w:rsidR="001B13F1" w:rsidRDefault="001B13F1"/>
    <w:tbl>
      <w:tblPr>
        <w:tblStyle w:val="a3"/>
        <w:tblW w:w="0" w:type="auto"/>
        <w:tblInd w:w="505" w:type="dxa"/>
        <w:tblLayout w:type="fixed"/>
        <w:tblLook w:val="04A0"/>
      </w:tblPr>
      <w:tblGrid>
        <w:gridCol w:w="560"/>
        <w:gridCol w:w="2508"/>
        <w:gridCol w:w="2427"/>
        <w:gridCol w:w="1984"/>
        <w:gridCol w:w="1701"/>
        <w:gridCol w:w="1843"/>
        <w:gridCol w:w="2552"/>
      </w:tblGrid>
      <w:tr w:rsidR="00B61E34" w:rsidTr="00B61E34">
        <w:tc>
          <w:tcPr>
            <w:tcW w:w="560" w:type="dxa"/>
          </w:tcPr>
          <w:p w:rsidR="00B61E34" w:rsidRPr="00B61E34" w:rsidRDefault="00B61E34" w:rsidP="00B61E34">
            <w:pPr>
              <w:jc w:val="center"/>
              <w:rPr>
                <w:b/>
              </w:rPr>
            </w:pPr>
            <w:r w:rsidRPr="00B61E34">
              <w:rPr>
                <w:b/>
              </w:rPr>
              <w:t xml:space="preserve">№ </w:t>
            </w:r>
            <w:proofErr w:type="gramStart"/>
            <w:r w:rsidRPr="00B61E34">
              <w:rPr>
                <w:b/>
              </w:rPr>
              <w:t>п</w:t>
            </w:r>
            <w:proofErr w:type="gramEnd"/>
            <w:r w:rsidRPr="00B61E34">
              <w:rPr>
                <w:b/>
              </w:rPr>
              <w:t>/п</w:t>
            </w:r>
          </w:p>
        </w:tc>
        <w:tc>
          <w:tcPr>
            <w:tcW w:w="2508" w:type="dxa"/>
          </w:tcPr>
          <w:p w:rsidR="00B61E34" w:rsidRPr="00B61E34" w:rsidRDefault="00B61E34" w:rsidP="00B61E34">
            <w:pPr>
              <w:jc w:val="center"/>
              <w:rPr>
                <w:b/>
              </w:rPr>
            </w:pPr>
            <w:r w:rsidRPr="00B61E34">
              <w:rPr>
                <w:b/>
              </w:rPr>
              <w:t>Наименование имущества</w:t>
            </w:r>
          </w:p>
        </w:tc>
        <w:tc>
          <w:tcPr>
            <w:tcW w:w="2427" w:type="dxa"/>
          </w:tcPr>
          <w:p w:rsidR="00B61E34" w:rsidRPr="00B61E34" w:rsidRDefault="00B61E34" w:rsidP="00B61E34">
            <w:pPr>
              <w:jc w:val="center"/>
              <w:rPr>
                <w:b/>
              </w:rPr>
            </w:pPr>
            <w:r w:rsidRPr="00B61E34">
              <w:rPr>
                <w:b/>
              </w:rPr>
              <w:t>Адрес недвижимого имущества</w:t>
            </w:r>
          </w:p>
        </w:tc>
        <w:tc>
          <w:tcPr>
            <w:tcW w:w="1984" w:type="dxa"/>
          </w:tcPr>
          <w:p w:rsidR="00B61E34" w:rsidRPr="00B61E34" w:rsidRDefault="00B61E34" w:rsidP="00B61E34">
            <w:pPr>
              <w:jc w:val="center"/>
              <w:rPr>
                <w:b/>
              </w:rPr>
            </w:pPr>
            <w:r w:rsidRPr="00B61E34">
              <w:rPr>
                <w:b/>
              </w:rPr>
              <w:t>Кадастровый номер</w:t>
            </w:r>
          </w:p>
        </w:tc>
        <w:tc>
          <w:tcPr>
            <w:tcW w:w="1701" w:type="dxa"/>
          </w:tcPr>
          <w:p w:rsidR="00B61E34" w:rsidRPr="00B61E34" w:rsidRDefault="00B61E34" w:rsidP="00B61E34">
            <w:pPr>
              <w:jc w:val="center"/>
              <w:rPr>
                <w:b/>
              </w:rPr>
            </w:pPr>
            <w:r w:rsidRPr="00B61E34">
              <w:rPr>
                <w:b/>
              </w:rPr>
              <w:t>Площадь</w:t>
            </w:r>
          </w:p>
        </w:tc>
        <w:tc>
          <w:tcPr>
            <w:tcW w:w="1843" w:type="dxa"/>
          </w:tcPr>
          <w:p w:rsidR="00B61E34" w:rsidRPr="00B61E34" w:rsidRDefault="00B61E34" w:rsidP="00B61E34">
            <w:pPr>
              <w:jc w:val="center"/>
              <w:rPr>
                <w:b/>
              </w:rPr>
            </w:pPr>
            <w:r w:rsidRPr="00B61E34">
              <w:rPr>
                <w:b/>
              </w:rPr>
              <w:t>Дата возникновения права</w:t>
            </w:r>
          </w:p>
        </w:tc>
        <w:tc>
          <w:tcPr>
            <w:tcW w:w="2552" w:type="dxa"/>
          </w:tcPr>
          <w:p w:rsidR="00B61E34" w:rsidRPr="00B61E34" w:rsidRDefault="00B61E34" w:rsidP="00B61E34">
            <w:pPr>
              <w:jc w:val="center"/>
              <w:rPr>
                <w:b/>
              </w:rPr>
            </w:pPr>
            <w:r w:rsidRPr="00B61E34">
              <w:rPr>
                <w:b/>
              </w:rPr>
              <w:t>Основание возникновения права</w:t>
            </w:r>
          </w:p>
        </w:tc>
      </w:tr>
      <w:tr w:rsidR="00B61E34" w:rsidTr="00B61E34">
        <w:tc>
          <w:tcPr>
            <w:tcW w:w="560" w:type="dxa"/>
          </w:tcPr>
          <w:p w:rsidR="00B61E34" w:rsidRDefault="00EB4E01">
            <w:r>
              <w:t>1</w:t>
            </w:r>
          </w:p>
        </w:tc>
        <w:tc>
          <w:tcPr>
            <w:tcW w:w="2508" w:type="dxa"/>
          </w:tcPr>
          <w:p w:rsidR="00B61E34" w:rsidRDefault="00B61E34">
            <w:r>
              <w:t>Административное здание</w:t>
            </w:r>
          </w:p>
        </w:tc>
        <w:tc>
          <w:tcPr>
            <w:tcW w:w="2427" w:type="dxa"/>
          </w:tcPr>
          <w:p w:rsidR="00B61E34" w:rsidRDefault="00B61E34">
            <w:r>
              <w:t>Забайкальский край Могочинский район п. Ключевский</w:t>
            </w:r>
          </w:p>
          <w:p w:rsidR="00B61E34" w:rsidRDefault="00B61E34">
            <w:r>
              <w:t>ул. Школьная, 42</w:t>
            </w:r>
          </w:p>
        </w:tc>
        <w:tc>
          <w:tcPr>
            <w:tcW w:w="1984" w:type="dxa"/>
          </w:tcPr>
          <w:p w:rsidR="00B61E34" w:rsidRDefault="00B61E34"/>
        </w:tc>
        <w:tc>
          <w:tcPr>
            <w:tcW w:w="1701" w:type="dxa"/>
          </w:tcPr>
          <w:p w:rsidR="00B61E34" w:rsidRDefault="00B61E34">
            <w:r>
              <w:t>321,4 кв. м.</w:t>
            </w:r>
          </w:p>
        </w:tc>
        <w:tc>
          <w:tcPr>
            <w:tcW w:w="1843" w:type="dxa"/>
          </w:tcPr>
          <w:p w:rsidR="00B61E34" w:rsidRDefault="00B61E34">
            <w:r>
              <w:t>14.12.2012 г.</w:t>
            </w:r>
          </w:p>
        </w:tc>
        <w:tc>
          <w:tcPr>
            <w:tcW w:w="2552" w:type="dxa"/>
          </w:tcPr>
          <w:p w:rsidR="00B61E34" w:rsidRDefault="00B61E34">
            <w:r>
              <w:t>Свидетельство о государственной регистрации права</w:t>
            </w:r>
          </w:p>
          <w:p w:rsidR="00B61E34" w:rsidRDefault="00B61E34">
            <w:r>
              <w:t xml:space="preserve"> 75АА </w:t>
            </w:r>
            <w:r w:rsidR="00BD2DFD">
              <w:t xml:space="preserve">   </w:t>
            </w:r>
            <w:r>
              <w:t>№ 405737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t>2</w:t>
            </w:r>
          </w:p>
        </w:tc>
        <w:tc>
          <w:tcPr>
            <w:tcW w:w="2508" w:type="dxa"/>
          </w:tcPr>
          <w:p w:rsidR="0032749D" w:rsidRDefault="0032749D" w:rsidP="00317646">
            <w:r>
              <w:t>Земельный участок</w:t>
            </w:r>
          </w:p>
        </w:tc>
        <w:tc>
          <w:tcPr>
            <w:tcW w:w="2427" w:type="dxa"/>
          </w:tcPr>
          <w:p w:rsidR="0032749D" w:rsidRDefault="0032749D" w:rsidP="00317646">
            <w:r>
              <w:t>Забайкальский край Могочинский район п. Ключевский</w:t>
            </w:r>
          </w:p>
          <w:p w:rsidR="0032749D" w:rsidRDefault="0032749D" w:rsidP="00317646">
            <w:r>
              <w:t>ул. Школьная,42</w:t>
            </w:r>
          </w:p>
        </w:tc>
        <w:tc>
          <w:tcPr>
            <w:tcW w:w="1984" w:type="dxa"/>
          </w:tcPr>
          <w:p w:rsidR="0032749D" w:rsidRDefault="0032749D" w:rsidP="00317646">
            <w:r>
              <w:t>75:28:260120:78</w:t>
            </w:r>
          </w:p>
        </w:tc>
        <w:tc>
          <w:tcPr>
            <w:tcW w:w="1701" w:type="dxa"/>
          </w:tcPr>
          <w:p w:rsidR="0032749D" w:rsidRDefault="0032749D" w:rsidP="00317646">
            <w:r>
              <w:t>896 кв. м.</w:t>
            </w:r>
          </w:p>
        </w:tc>
        <w:tc>
          <w:tcPr>
            <w:tcW w:w="1843" w:type="dxa"/>
          </w:tcPr>
          <w:p w:rsidR="0032749D" w:rsidRDefault="0032749D" w:rsidP="00317646">
            <w:r>
              <w:t>29.01.2015 г.</w:t>
            </w:r>
          </w:p>
        </w:tc>
        <w:tc>
          <w:tcPr>
            <w:tcW w:w="2552" w:type="dxa"/>
          </w:tcPr>
          <w:p w:rsidR="0032749D" w:rsidRDefault="0032749D" w:rsidP="00317646">
            <w:r>
              <w:t>Свидетельство о государственной регистрации права</w:t>
            </w:r>
          </w:p>
          <w:p w:rsidR="0032749D" w:rsidRDefault="0032749D" w:rsidP="00317646">
            <w:r>
              <w:t xml:space="preserve"> 75АА     № 603120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t>3</w:t>
            </w:r>
          </w:p>
        </w:tc>
        <w:tc>
          <w:tcPr>
            <w:tcW w:w="2508" w:type="dxa"/>
          </w:tcPr>
          <w:p w:rsidR="0032749D" w:rsidRDefault="0032749D">
            <w:r>
              <w:t xml:space="preserve">Котельная </w:t>
            </w:r>
          </w:p>
        </w:tc>
        <w:tc>
          <w:tcPr>
            <w:tcW w:w="2427" w:type="dxa"/>
          </w:tcPr>
          <w:p w:rsidR="0032749D" w:rsidRDefault="0032749D" w:rsidP="00B61E34">
            <w:r>
              <w:t>Забайкальский край Могочинский район п. Ключевский</w:t>
            </w:r>
          </w:p>
          <w:p w:rsidR="0032749D" w:rsidRDefault="0032749D" w:rsidP="00B61E34">
            <w:r>
              <w:t>ул. Центральная, 23</w:t>
            </w:r>
          </w:p>
        </w:tc>
        <w:tc>
          <w:tcPr>
            <w:tcW w:w="1984" w:type="dxa"/>
          </w:tcPr>
          <w:p w:rsidR="0032749D" w:rsidRDefault="0032749D">
            <w:r>
              <w:t>75:28:260110:34</w:t>
            </w:r>
          </w:p>
        </w:tc>
        <w:tc>
          <w:tcPr>
            <w:tcW w:w="1701" w:type="dxa"/>
          </w:tcPr>
          <w:p w:rsidR="0032749D" w:rsidRDefault="0032749D">
            <w:r>
              <w:t>415 кв. м.</w:t>
            </w:r>
          </w:p>
        </w:tc>
        <w:tc>
          <w:tcPr>
            <w:tcW w:w="1843" w:type="dxa"/>
          </w:tcPr>
          <w:p w:rsidR="0032749D" w:rsidRDefault="0032749D">
            <w:r>
              <w:t>16.09.2013 г.</w:t>
            </w:r>
          </w:p>
        </w:tc>
        <w:tc>
          <w:tcPr>
            <w:tcW w:w="2552" w:type="dxa"/>
          </w:tcPr>
          <w:p w:rsidR="0032749D" w:rsidRDefault="0032749D" w:rsidP="00B61E34">
            <w:r>
              <w:t>Свидетельство о государственной регистрации права</w:t>
            </w:r>
          </w:p>
          <w:p w:rsidR="0032749D" w:rsidRDefault="0032749D" w:rsidP="00B61E34">
            <w:r>
              <w:t xml:space="preserve"> 75АА    № 525606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t>4</w:t>
            </w:r>
          </w:p>
        </w:tc>
        <w:tc>
          <w:tcPr>
            <w:tcW w:w="2508" w:type="dxa"/>
          </w:tcPr>
          <w:p w:rsidR="0032749D" w:rsidRDefault="0032749D" w:rsidP="00317646">
            <w:r>
              <w:t>Земельный участок</w:t>
            </w:r>
          </w:p>
        </w:tc>
        <w:tc>
          <w:tcPr>
            <w:tcW w:w="2427" w:type="dxa"/>
          </w:tcPr>
          <w:p w:rsidR="0032749D" w:rsidRDefault="0032749D" w:rsidP="00317646">
            <w:r>
              <w:t>Забайкальский край Могочинский район п. Ключевский</w:t>
            </w:r>
          </w:p>
          <w:p w:rsidR="0032749D" w:rsidRDefault="0032749D" w:rsidP="00317646">
            <w:r>
              <w:t>ул. Центральная,23</w:t>
            </w:r>
          </w:p>
        </w:tc>
        <w:tc>
          <w:tcPr>
            <w:tcW w:w="1984" w:type="dxa"/>
          </w:tcPr>
          <w:p w:rsidR="0032749D" w:rsidRDefault="0032749D" w:rsidP="00317646">
            <w:r>
              <w:t>75:28:260104:169</w:t>
            </w:r>
          </w:p>
        </w:tc>
        <w:tc>
          <w:tcPr>
            <w:tcW w:w="1701" w:type="dxa"/>
          </w:tcPr>
          <w:p w:rsidR="0032749D" w:rsidRDefault="0032749D" w:rsidP="00317646">
            <w:r>
              <w:t>1250 кв. м.</w:t>
            </w:r>
          </w:p>
        </w:tc>
        <w:tc>
          <w:tcPr>
            <w:tcW w:w="1843" w:type="dxa"/>
          </w:tcPr>
          <w:p w:rsidR="0032749D" w:rsidRDefault="0032749D" w:rsidP="00317646">
            <w:r>
              <w:t>07.02.2019 г.</w:t>
            </w:r>
          </w:p>
        </w:tc>
        <w:tc>
          <w:tcPr>
            <w:tcW w:w="2552" w:type="dxa"/>
          </w:tcPr>
          <w:p w:rsidR="0032749D" w:rsidRDefault="0032749D" w:rsidP="00317646">
            <w:r>
              <w:t>Собственность  75:28:260104:169-75/122/2019-1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t>5</w:t>
            </w:r>
          </w:p>
        </w:tc>
        <w:tc>
          <w:tcPr>
            <w:tcW w:w="2508" w:type="dxa"/>
          </w:tcPr>
          <w:p w:rsidR="0032749D" w:rsidRDefault="0032749D">
            <w:r>
              <w:t xml:space="preserve">Клуб </w:t>
            </w:r>
          </w:p>
        </w:tc>
        <w:tc>
          <w:tcPr>
            <w:tcW w:w="2427" w:type="dxa"/>
          </w:tcPr>
          <w:p w:rsidR="0032749D" w:rsidRDefault="0032749D" w:rsidP="00B61E34">
            <w:r>
              <w:t>Забайкальский край Могочинский район п. Ключевский</w:t>
            </w:r>
          </w:p>
          <w:p w:rsidR="0032749D" w:rsidRDefault="0032749D" w:rsidP="00B61E34">
            <w:r>
              <w:t>ул. Школьная,  40</w:t>
            </w:r>
          </w:p>
        </w:tc>
        <w:tc>
          <w:tcPr>
            <w:tcW w:w="1984" w:type="dxa"/>
          </w:tcPr>
          <w:p w:rsidR="0032749D" w:rsidRDefault="0032749D"/>
        </w:tc>
        <w:tc>
          <w:tcPr>
            <w:tcW w:w="1701" w:type="dxa"/>
          </w:tcPr>
          <w:p w:rsidR="0032749D" w:rsidRDefault="0032749D">
            <w:r>
              <w:t>583,5 кв. м.</w:t>
            </w:r>
          </w:p>
        </w:tc>
        <w:tc>
          <w:tcPr>
            <w:tcW w:w="1843" w:type="dxa"/>
          </w:tcPr>
          <w:p w:rsidR="0032749D" w:rsidRDefault="0032749D">
            <w:r>
              <w:t>18.05.2012 г.</w:t>
            </w:r>
          </w:p>
        </w:tc>
        <w:tc>
          <w:tcPr>
            <w:tcW w:w="2552" w:type="dxa"/>
          </w:tcPr>
          <w:p w:rsidR="0032749D" w:rsidRDefault="0032749D" w:rsidP="00B61E34">
            <w:r>
              <w:t>Свидетельство о государственной регистрации права</w:t>
            </w:r>
          </w:p>
          <w:p w:rsidR="0032749D" w:rsidRDefault="0032749D" w:rsidP="00B61E34">
            <w:r>
              <w:t xml:space="preserve"> 75АА    № 344852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t>6</w:t>
            </w:r>
          </w:p>
        </w:tc>
        <w:tc>
          <w:tcPr>
            <w:tcW w:w="2508" w:type="dxa"/>
          </w:tcPr>
          <w:p w:rsidR="0032749D" w:rsidRDefault="0032749D">
            <w:r>
              <w:t>Здание автогаража</w:t>
            </w:r>
          </w:p>
        </w:tc>
        <w:tc>
          <w:tcPr>
            <w:tcW w:w="2427" w:type="dxa"/>
          </w:tcPr>
          <w:p w:rsidR="0032749D" w:rsidRDefault="0032749D" w:rsidP="00B61E34">
            <w:r>
              <w:t>Забайкальский край Могочинский район п. Ключевский</w:t>
            </w:r>
          </w:p>
          <w:p w:rsidR="0032749D" w:rsidRDefault="0032749D" w:rsidP="00C80E7B">
            <w:r>
              <w:t>ул. Чапаева, 9</w:t>
            </w:r>
          </w:p>
        </w:tc>
        <w:tc>
          <w:tcPr>
            <w:tcW w:w="1984" w:type="dxa"/>
          </w:tcPr>
          <w:p w:rsidR="0032749D" w:rsidRDefault="0032749D">
            <w:r>
              <w:t>75:28:260124:24</w:t>
            </w:r>
          </w:p>
        </w:tc>
        <w:tc>
          <w:tcPr>
            <w:tcW w:w="1701" w:type="dxa"/>
          </w:tcPr>
          <w:p w:rsidR="0032749D" w:rsidRDefault="0032749D">
            <w:r>
              <w:t>738 кв. м.</w:t>
            </w:r>
          </w:p>
        </w:tc>
        <w:tc>
          <w:tcPr>
            <w:tcW w:w="1843" w:type="dxa"/>
          </w:tcPr>
          <w:p w:rsidR="0032749D" w:rsidRDefault="0032749D">
            <w:r>
              <w:t>16.09.2013 г.</w:t>
            </w:r>
          </w:p>
        </w:tc>
        <w:tc>
          <w:tcPr>
            <w:tcW w:w="2552" w:type="dxa"/>
          </w:tcPr>
          <w:p w:rsidR="0032749D" w:rsidRDefault="0032749D" w:rsidP="00C80E7B">
            <w:r>
              <w:t>Свидетельство о государственной регистрации права</w:t>
            </w:r>
          </w:p>
          <w:p w:rsidR="0032749D" w:rsidRDefault="0032749D" w:rsidP="00C80E7B">
            <w:r>
              <w:t xml:space="preserve"> 75АА    № 525607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t>7</w:t>
            </w:r>
          </w:p>
        </w:tc>
        <w:tc>
          <w:tcPr>
            <w:tcW w:w="2508" w:type="dxa"/>
          </w:tcPr>
          <w:p w:rsidR="0032749D" w:rsidRDefault="0032749D">
            <w:r>
              <w:t>Автомобильная дорога</w:t>
            </w:r>
          </w:p>
        </w:tc>
        <w:tc>
          <w:tcPr>
            <w:tcW w:w="2427" w:type="dxa"/>
          </w:tcPr>
          <w:p w:rsidR="0032749D" w:rsidRDefault="0032749D" w:rsidP="00B61E34">
            <w:r>
              <w:t xml:space="preserve">Забайкальский край </w:t>
            </w:r>
            <w:r>
              <w:lastRenderedPageBreak/>
              <w:t>Могочинский район п. Ключевский</w:t>
            </w:r>
          </w:p>
          <w:p w:rsidR="0032749D" w:rsidRDefault="0032749D" w:rsidP="00C80E7B">
            <w:r>
              <w:t xml:space="preserve">ул. Центральная </w:t>
            </w:r>
          </w:p>
        </w:tc>
        <w:tc>
          <w:tcPr>
            <w:tcW w:w="1984" w:type="dxa"/>
          </w:tcPr>
          <w:p w:rsidR="0032749D" w:rsidRDefault="0032749D"/>
        </w:tc>
        <w:tc>
          <w:tcPr>
            <w:tcW w:w="1701" w:type="dxa"/>
          </w:tcPr>
          <w:p w:rsidR="0032749D" w:rsidRDefault="0032749D">
            <w:r>
              <w:t>1664,4000 м.</w:t>
            </w:r>
          </w:p>
        </w:tc>
        <w:tc>
          <w:tcPr>
            <w:tcW w:w="1843" w:type="dxa"/>
          </w:tcPr>
          <w:p w:rsidR="0032749D" w:rsidRDefault="0032749D">
            <w:r>
              <w:t>18.05.2012 г.</w:t>
            </w:r>
          </w:p>
        </w:tc>
        <w:tc>
          <w:tcPr>
            <w:tcW w:w="2552" w:type="dxa"/>
          </w:tcPr>
          <w:p w:rsidR="0032749D" w:rsidRDefault="0032749D" w:rsidP="00C80E7B">
            <w:r>
              <w:t xml:space="preserve">Свидетельство о </w:t>
            </w:r>
            <w:r>
              <w:lastRenderedPageBreak/>
              <w:t>государственной регистрации права</w:t>
            </w:r>
          </w:p>
          <w:p w:rsidR="0032749D" w:rsidRDefault="0032749D" w:rsidP="00C80E7B">
            <w:r>
              <w:t xml:space="preserve"> 75АА    № 344853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lastRenderedPageBreak/>
              <w:t>8</w:t>
            </w:r>
          </w:p>
        </w:tc>
        <w:tc>
          <w:tcPr>
            <w:tcW w:w="2508" w:type="dxa"/>
          </w:tcPr>
          <w:p w:rsidR="0032749D" w:rsidRDefault="0032749D">
            <w:r>
              <w:t xml:space="preserve">Квартира </w:t>
            </w:r>
          </w:p>
        </w:tc>
        <w:tc>
          <w:tcPr>
            <w:tcW w:w="2427" w:type="dxa"/>
          </w:tcPr>
          <w:p w:rsidR="0032749D" w:rsidRDefault="0032749D" w:rsidP="00B61E34">
            <w:r>
              <w:t>Забайкальский край Могочинский район п. Ключевский</w:t>
            </w:r>
          </w:p>
          <w:p w:rsidR="0032749D" w:rsidRDefault="0032749D" w:rsidP="00C80E7B">
            <w:r>
              <w:t>ул. Центральная, 42 кв. 10</w:t>
            </w:r>
          </w:p>
        </w:tc>
        <w:tc>
          <w:tcPr>
            <w:tcW w:w="1984" w:type="dxa"/>
          </w:tcPr>
          <w:p w:rsidR="0032749D" w:rsidRDefault="0032749D">
            <w:r>
              <w:t>75:28:260115:46</w:t>
            </w:r>
          </w:p>
        </w:tc>
        <w:tc>
          <w:tcPr>
            <w:tcW w:w="1701" w:type="dxa"/>
          </w:tcPr>
          <w:p w:rsidR="0032749D" w:rsidRDefault="0032749D">
            <w:r>
              <w:t>36,0 кв. м.</w:t>
            </w:r>
          </w:p>
        </w:tc>
        <w:tc>
          <w:tcPr>
            <w:tcW w:w="1843" w:type="dxa"/>
          </w:tcPr>
          <w:p w:rsidR="0032749D" w:rsidRDefault="0032749D">
            <w:r>
              <w:t>21.04.2017 г.</w:t>
            </w:r>
          </w:p>
        </w:tc>
        <w:tc>
          <w:tcPr>
            <w:tcW w:w="2552" w:type="dxa"/>
          </w:tcPr>
          <w:p w:rsidR="0032749D" w:rsidRDefault="0032749D" w:rsidP="00C80E7B">
            <w:r>
              <w:t>Собственность  75:28:260115:46-75/014/2017-1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t>9</w:t>
            </w:r>
          </w:p>
        </w:tc>
        <w:tc>
          <w:tcPr>
            <w:tcW w:w="2508" w:type="dxa"/>
          </w:tcPr>
          <w:p w:rsidR="0032749D" w:rsidRDefault="0032749D">
            <w:r>
              <w:t>Здание водоснабжения</w:t>
            </w:r>
          </w:p>
        </w:tc>
        <w:tc>
          <w:tcPr>
            <w:tcW w:w="2427" w:type="dxa"/>
          </w:tcPr>
          <w:p w:rsidR="0032749D" w:rsidRDefault="0032749D" w:rsidP="006079FD">
            <w:r>
              <w:t>Забайкальский край Могочинский район п. Ключевский</w:t>
            </w:r>
          </w:p>
          <w:p w:rsidR="0032749D" w:rsidRDefault="0032749D" w:rsidP="006079FD">
            <w:r>
              <w:t>ул. Лесная,3</w:t>
            </w:r>
          </w:p>
        </w:tc>
        <w:tc>
          <w:tcPr>
            <w:tcW w:w="1984" w:type="dxa"/>
          </w:tcPr>
          <w:p w:rsidR="0032749D" w:rsidRDefault="0032749D">
            <w:r>
              <w:t>75:28:260110:35</w:t>
            </w:r>
          </w:p>
        </w:tc>
        <w:tc>
          <w:tcPr>
            <w:tcW w:w="1701" w:type="dxa"/>
          </w:tcPr>
          <w:p w:rsidR="0032749D" w:rsidRDefault="0032749D">
            <w:r>
              <w:t>18,2 кв. м.</w:t>
            </w:r>
          </w:p>
        </w:tc>
        <w:tc>
          <w:tcPr>
            <w:tcW w:w="1843" w:type="dxa"/>
          </w:tcPr>
          <w:p w:rsidR="0032749D" w:rsidRDefault="0032749D">
            <w:r>
              <w:t>16.09.2013 г.</w:t>
            </w:r>
          </w:p>
        </w:tc>
        <w:tc>
          <w:tcPr>
            <w:tcW w:w="2552" w:type="dxa"/>
          </w:tcPr>
          <w:p w:rsidR="0032749D" w:rsidRDefault="0032749D" w:rsidP="006079FD">
            <w:r>
              <w:t xml:space="preserve">Собственность  </w:t>
            </w:r>
          </w:p>
          <w:p w:rsidR="0032749D" w:rsidRDefault="0032749D" w:rsidP="006079FD">
            <w:r>
              <w:t>75-75-14/015/2013-66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t>10</w:t>
            </w:r>
          </w:p>
        </w:tc>
        <w:tc>
          <w:tcPr>
            <w:tcW w:w="2508" w:type="dxa"/>
          </w:tcPr>
          <w:p w:rsidR="0032749D" w:rsidRDefault="0032749D" w:rsidP="00317646">
            <w:r>
              <w:t>Здание водоснабжения</w:t>
            </w:r>
          </w:p>
        </w:tc>
        <w:tc>
          <w:tcPr>
            <w:tcW w:w="2427" w:type="dxa"/>
          </w:tcPr>
          <w:p w:rsidR="0032749D" w:rsidRDefault="0032749D" w:rsidP="00317646">
            <w:r>
              <w:t>Забайкальский край Могочинский район п. Ключевский</w:t>
            </w:r>
          </w:p>
          <w:p w:rsidR="0032749D" w:rsidRDefault="0032749D" w:rsidP="00317646">
            <w:r>
              <w:t>ул. Лесная,3а</w:t>
            </w:r>
          </w:p>
        </w:tc>
        <w:tc>
          <w:tcPr>
            <w:tcW w:w="1984" w:type="dxa"/>
          </w:tcPr>
          <w:p w:rsidR="0032749D" w:rsidRDefault="0032749D" w:rsidP="00317646">
            <w:r>
              <w:t>75:28:260110:36</w:t>
            </w:r>
          </w:p>
        </w:tc>
        <w:tc>
          <w:tcPr>
            <w:tcW w:w="1701" w:type="dxa"/>
          </w:tcPr>
          <w:p w:rsidR="0032749D" w:rsidRDefault="0032749D" w:rsidP="00317646">
            <w:r>
              <w:t>10,2 кв. м.</w:t>
            </w:r>
          </w:p>
        </w:tc>
        <w:tc>
          <w:tcPr>
            <w:tcW w:w="1843" w:type="dxa"/>
          </w:tcPr>
          <w:p w:rsidR="0032749D" w:rsidRDefault="0032749D" w:rsidP="00317646">
            <w:r>
              <w:t>16.09.2013 г.</w:t>
            </w:r>
          </w:p>
        </w:tc>
        <w:tc>
          <w:tcPr>
            <w:tcW w:w="2552" w:type="dxa"/>
          </w:tcPr>
          <w:p w:rsidR="0032749D" w:rsidRDefault="0032749D" w:rsidP="00317646">
            <w:r>
              <w:t xml:space="preserve">Собственность  </w:t>
            </w:r>
          </w:p>
          <w:p w:rsidR="0032749D" w:rsidRDefault="0032749D" w:rsidP="00317646">
            <w:r>
              <w:t>75-75-14/015/2013-64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t>11</w:t>
            </w:r>
          </w:p>
        </w:tc>
        <w:tc>
          <w:tcPr>
            <w:tcW w:w="2508" w:type="dxa"/>
          </w:tcPr>
          <w:p w:rsidR="0032749D" w:rsidRDefault="0032749D" w:rsidP="00317646">
            <w:r>
              <w:t>Земельный участок</w:t>
            </w:r>
          </w:p>
        </w:tc>
        <w:tc>
          <w:tcPr>
            <w:tcW w:w="2427" w:type="dxa"/>
          </w:tcPr>
          <w:p w:rsidR="0032749D" w:rsidRDefault="0032749D" w:rsidP="0032749D">
            <w:r>
              <w:t>Забайкальский край Могочинский район п. Ключевский</w:t>
            </w:r>
          </w:p>
          <w:p w:rsidR="0032749D" w:rsidRDefault="0032749D" w:rsidP="0032749D">
            <w:r>
              <w:t>ул. Лесная,3</w:t>
            </w:r>
          </w:p>
        </w:tc>
        <w:tc>
          <w:tcPr>
            <w:tcW w:w="1984" w:type="dxa"/>
          </w:tcPr>
          <w:p w:rsidR="0032749D" w:rsidRDefault="0032749D" w:rsidP="00317646">
            <w:r>
              <w:t>75:28:260107:1</w:t>
            </w:r>
          </w:p>
        </w:tc>
        <w:tc>
          <w:tcPr>
            <w:tcW w:w="1701" w:type="dxa"/>
          </w:tcPr>
          <w:p w:rsidR="0032749D" w:rsidRDefault="0032749D" w:rsidP="00317646">
            <w:r>
              <w:t xml:space="preserve">8000 кв. м. </w:t>
            </w:r>
          </w:p>
        </w:tc>
        <w:tc>
          <w:tcPr>
            <w:tcW w:w="1843" w:type="dxa"/>
          </w:tcPr>
          <w:p w:rsidR="0032749D" w:rsidRDefault="0032749D" w:rsidP="00317646">
            <w:r>
              <w:t>05.03.2019 г.</w:t>
            </w:r>
          </w:p>
        </w:tc>
        <w:tc>
          <w:tcPr>
            <w:tcW w:w="2552" w:type="dxa"/>
          </w:tcPr>
          <w:p w:rsidR="0032749D" w:rsidRDefault="0032749D" w:rsidP="00317646">
            <w:r>
              <w:t>Собственность  75:28:260107:1-75/066/2019-1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t>12</w:t>
            </w:r>
          </w:p>
        </w:tc>
        <w:tc>
          <w:tcPr>
            <w:tcW w:w="2508" w:type="dxa"/>
          </w:tcPr>
          <w:p w:rsidR="0032749D" w:rsidRDefault="0032749D" w:rsidP="00317646">
            <w:r>
              <w:t>Земельный участок</w:t>
            </w:r>
          </w:p>
        </w:tc>
        <w:tc>
          <w:tcPr>
            <w:tcW w:w="2427" w:type="dxa"/>
          </w:tcPr>
          <w:p w:rsidR="0032749D" w:rsidRDefault="0032749D" w:rsidP="00317646">
            <w:r>
              <w:t>Забайкальский край Могочинский район п. Ключевский</w:t>
            </w:r>
          </w:p>
          <w:p w:rsidR="0032749D" w:rsidRDefault="0032749D" w:rsidP="0032749D">
            <w:r>
              <w:t>ул. Центральная, 1а</w:t>
            </w:r>
          </w:p>
        </w:tc>
        <w:tc>
          <w:tcPr>
            <w:tcW w:w="1984" w:type="dxa"/>
          </w:tcPr>
          <w:p w:rsidR="0032749D" w:rsidRDefault="0032749D" w:rsidP="0032749D">
            <w:r>
              <w:t>75:28:000000:870</w:t>
            </w:r>
          </w:p>
        </w:tc>
        <w:tc>
          <w:tcPr>
            <w:tcW w:w="1701" w:type="dxa"/>
          </w:tcPr>
          <w:p w:rsidR="0032749D" w:rsidRDefault="0032749D" w:rsidP="00317646">
            <w:r>
              <w:t xml:space="preserve">1174 кв. м. </w:t>
            </w:r>
          </w:p>
        </w:tc>
        <w:tc>
          <w:tcPr>
            <w:tcW w:w="1843" w:type="dxa"/>
          </w:tcPr>
          <w:p w:rsidR="0032749D" w:rsidRDefault="0032749D" w:rsidP="00317646">
            <w:r>
              <w:t>16.04.2019 г.</w:t>
            </w:r>
          </w:p>
        </w:tc>
        <w:tc>
          <w:tcPr>
            <w:tcW w:w="2552" w:type="dxa"/>
          </w:tcPr>
          <w:p w:rsidR="0032749D" w:rsidRDefault="0032749D" w:rsidP="0032749D">
            <w:r>
              <w:t>Постоянное (бессрочное) пользование  75:28:000000:870-75/071/2019-1</w:t>
            </w:r>
          </w:p>
        </w:tc>
      </w:tr>
      <w:tr w:rsidR="0032749D" w:rsidTr="00B61E34">
        <w:tc>
          <w:tcPr>
            <w:tcW w:w="560" w:type="dxa"/>
          </w:tcPr>
          <w:p w:rsidR="0032749D" w:rsidRDefault="00EB4E01">
            <w:r>
              <w:t>13</w:t>
            </w:r>
          </w:p>
        </w:tc>
        <w:tc>
          <w:tcPr>
            <w:tcW w:w="2508" w:type="dxa"/>
          </w:tcPr>
          <w:p w:rsidR="0032749D" w:rsidRDefault="0032749D" w:rsidP="00317646">
            <w:r>
              <w:t>Земельный участок</w:t>
            </w:r>
          </w:p>
        </w:tc>
        <w:tc>
          <w:tcPr>
            <w:tcW w:w="2427" w:type="dxa"/>
          </w:tcPr>
          <w:p w:rsidR="0032749D" w:rsidRDefault="0032749D" w:rsidP="00317646">
            <w:r>
              <w:t>Забайкальский край Могочинский район п. Ключевский</w:t>
            </w:r>
          </w:p>
          <w:p w:rsidR="0032749D" w:rsidRDefault="0032749D" w:rsidP="00317646">
            <w:r>
              <w:t xml:space="preserve">ул. </w:t>
            </w:r>
            <w:r w:rsidR="00EB4E01">
              <w:t>Центральная, 1б</w:t>
            </w:r>
          </w:p>
        </w:tc>
        <w:tc>
          <w:tcPr>
            <w:tcW w:w="1984" w:type="dxa"/>
          </w:tcPr>
          <w:p w:rsidR="0032749D" w:rsidRDefault="0032749D" w:rsidP="00317646">
            <w:r>
              <w:t>75:28:000000:</w:t>
            </w:r>
            <w:r w:rsidR="00EB4E01">
              <w:t>874</w:t>
            </w:r>
          </w:p>
        </w:tc>
        <w:tc>
          <w:tcPr>
            <w:tcW w:w="1701" w:type="dxa"/>
          </w:tcPr>
          <w:p w:rsidR="0032749D" w:rsidRDefault="00EB4E01" w:rsidP="00317646">
            <w:r>
              <w:t>403</w:t>
            </w:r>
            <w:r w:rsidR="0032749D">
              <w:t xml:space="preserve"> кв. м. </w:t>
            </w:r>
          </w:p>
        </w:tc>
        <w:tc>
          <w:tcPr>
            <w:tcW w:w="1843" w:type="dxa"/>
          </w:tcPr>
          <w:p w:rsidR="0032749D" w:rsidRDefault="00EB4E01" w:rsidP="00317646">
            <w:r>
              <w:t>17</w:t>
            </w:r>
            <w:r w:rsidR="0032749D">
              <w:t>.04.2019 г.</w:t>
            </w:r>
          </w:p>
        </w:tc>
        <w:tc>
          <w:tcPr>
            <w:tcW w:w="2552" w:type="dxa"/>
          </w:tcPr>
          <w:p w:rsidR="0032749D" w:rsidRDefault="0032749D" w:rsidP="00317646">
            <w:r>
              <w:t>Постоянное (бессрочное) пользование  75:28:000000:</w:t>
            </w:r>
            <w:r w:rsidR="00EB4E01">
              <w:t>874-75/066</w:t>
            </w:r>
            <w:r>
              <w:t>/2019-1</w:t>
            </w:r>
          </w:p>
        </w:tc>
      </w:tr>
    </w:tbl>
    <w:p w:rsidR="001B13F1" w:rsidRDefault="001B13F1">
      <w:bookmarkStart w:id="0" w:name="_GoBack"/>
      <w:bookmarkEnd w:id="0"/>
    </w:p>
    <w:sectPr w:rsidR="001B13F1" w:rsidSect="001B1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9E8"/>
    <w:rsid w:val="001B13F1"/>
    <w:rsid w:val="00205356"/>
    <w:rsid w:val="0032749D"/>
    <w:rsid w:val="003949CE"/>
    <w:rsid w:val="006079FD"/>
    <w:rsid w:val="009D300E"/>
    <w:rsid w:val="00AA3906"/>
    <w:rsid w:val="00B61E34"/>
    <w:rsid w:val="00BC29E8"/>
    <w:rsid w:val="00BD2DFD"/>
    <w:rsid w:val="00C80E7B"/>
    <w:rsid w:val="00EB4E01"/>
    <w:rsid w:val="00FE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3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3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B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3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3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B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2CE0-895E-4049-8014-4751EF22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7</cp:revision>
  <dcterms:created xsi:type="dcterms:W3CDTF">2020-02-20T23:48:00Z</dcterms:created>
  <dcterms:modified xsi:type="dcterms:W3CDTF">2020-06-11T02:14:00Z</dcterms:modified>
</cp:coreProperties>
</file>